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3668" w:rsidRPr="0066499B" w:rsidRDefault="00B976C8" w:rsidP="00A471E4">
      <w:pPr>
        <w:ind w:hanging="142"/>
      </w:pPr>
      <w:r>
        <w:t xml:space="preserve">     </w:t>
      </w:r>
      <w:r w:rsidR="00135186">
        <w:t xml:space="preserve">  </w:t>
      </w:r>
      <w:r w:rsidR="00A471E4">
        <w:t>Historiquement, la notion d'algébroïde de Lie apparait comme version infinitésimale de la notion de groupoïde (voir [4] et [5]). Elle présente un cadre unificateur pour la géométrie et la physique voir [3]). Le but de ce travail est de présenter la géométrie différentielle adapté.On commence par le A-calcul différentiel et la dualité avec les structures de Poisson.Les morphismes d'algébroïdes de Lie sont plus pratiques à voir du point de vu dual, ce sont des morphismes de Poisson linéaires sur les fibres. L'algébroïde de Lie transverse est définie à un automorphisme intérieur près.Une algébroïde de Lie induit le feuilletage caractéristique sur la base.   La seconde partie est consacrée aux A-connexions, on utilise le point de vue du relèvement horizontal.  Une A-connexion induit une distribution singulière sur l'espace total. La courbure est l'obstruction à l'intégrabilité de cette distribution.  On finit avec l'holonomie du feuilletage caractéristique. Sa construction n'est pas canonique, mais elle permet de montrer un beau résultat sur la topologie de l'espace des feuilles caractéristiques. C'est une généralisation pour le feuilletage caractéristique du théorème de stabilité de Reeb.  Le travail est basé essentiellement sur [1] et [2].</w:t>
      </w:r>
    </w:p>
    <w:p w:rsidR="00AB5372" w:rsidRPr="0066499B" w:rsidRDefault="00AB5372">
      <w:pPr>
        <w:ind w:hanging="142"/>
      </w:pPr>
    </w:p>
    <w:sectPr w:rsidR="00AB5372" w:rsidRPr="0066499B"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2B29" w:rsidRDefault="00802B29" w:rsidP="00C20DA6">
      <w:pPr>
        <w:spacing w:after="0" w:line="240" w:lineRule="auto"/>
      </w:pPr>
      <w:r>
        <w:separator/>
      </w:r>
    </w:p>
  </w:endnote>
  <w:endnote w:type="continuationSeparator" w:id="1">
    <w:p w:rsidR="00802B29" w:rsidRDefault="00802B29"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2B29" w:rsidRDefault="00802B29" w:rsidP="00C20DA6">
      <w:pPr>
        <w:spacing w:after="0" w:line="240" w:lineRule="auto"/>
      </w:pPr>
      <w:r>
        <w:separator/>
      </w:r>
    </w:p>
  </w:footnote>
  <w:footnote w:type="continuationSeparator" w:id="1">
    <w:p w:rsidR="00802B29" w:rsidRDefault="00802B29"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328EF"/>
    <w:rsid w:val="000450FF"/>
    <w:rsid w:val="000501AE"/>
    <w:rsid w:val="00071E8C"/>
    <w:rsid w:val="000A0FDB"/>
    <w:rsid w:val="000A6AC6"/>
    <w:rsid w:val="000C3DE3"/>
    <w:rsid w:val="000D63B3"/>
    <w:rsid w:val="000E0C58"/>
    <w:rsid w:val="000F2EA3"/>
    <w:rsid w:val="00114A3C"/>
    <w:rsid w:val="00114B50"/>
    <w:rsid w:val="00127EE9"/>
    <w:rsid w:val="00131AAE"/>
    <w:rsid w:val="00135186"/>
    <w:rsid w:val="00146C68"/>
    <w:rsid w:val="001739FE"/>
    <w:rsid w:val="00180C50"/>
    <w:rsid w:val="001A4222"/>
    <w:rsid w:val="001A75FE"/>
    <w:rsid w:val="001C62CB"/>
    <w:rsid w:val="00201D35"/>
    <w:rsid w:val="00202875"/>
    <w:rsid w:val="00230566"/>
    <w:rsid w:val="00240D61"/>
    <w:rsid w:val="00270748"/>
    <w:rsid w:val="00283170"/>
    <w:rsid w:val="00291427"/>
    <w:rsid w:val="002B1F8A"/>
    <w:rsid w:val="002C2FFD"/>
    <w:rsid w:val="002C612E"/>
    <w:rsid w:val="002C747F"/>
    <w:rsid w:val="002F271C"/>
    <w:rsid w:val="0034262D"/>
    <w:rsid w:val="003500A0"/>
    <w:rsid w:val="003511D6"/>
    <w:rsid w:val="00363668"/>
    <w:rsid w:val="00395A3D"/>
    <w:rsid w:val="003B111A"/>
    <w:rsid w:val="003B2DDB"/>
    <w:rsid w:val="003B61AC"/>
    <w:rsid w:val="003D2E79"/>
    <w:rsid w:val="003E3557"/>
    <w:rsid w:val="00410DD7"/>
    <w:rsid w:val="004136A9"/>
    <w:rsid w:val="00432B65"/>
    <w:rsid w:val="00457089"/>
    <w:rsid w:val="00481182"/>
    <w:rsid w:val="00490C98"/>
    <w:rsid w:val="004B019C"/>
    <w:rsid w:val="004B5437"/>
    <w:rsid w:val="004B5640"/>
    <w:rsid w:val="004F6F2D"/>
    <w:rsid w:val="00524642"/>
    <w:rsid w:val="00537788"/>
    <w:rsid w:val="0055040F"/>
    <w:rsid w:val="00595CA5"/>
    <w:rsid w:val="005A04C3"/>
    <w:rsid w:val="005B7CBD"/>
    <w:rsid w:val="005C43C5"/>
    <w:rsid w:val="005E0DEB"/>
    <w:rsid w:val="005F1FDC"/>
    <w:rsid w:val="00613659"/>
    <w:rsid w:val="006136D1"/>
    <w:rsid w:val="00616E9B"/>
    <w:rsid w:val="00642F77"/>
    <w:rsid w:val="006513E0"/>
    <w:rsid w:val="0066499B"/>
    <w:rsid w:val="00693091"/>
    <w:rsid w:val="00695E82"/>
    <w:rsid w:val="006B105A"/>
    <w:rsid w:val="006C4109"/>
    <w:rsid w:val="006D2987"/>
    <w:rsid w:val="006D7DAE"/>
    <w:rsid w:val="00702208"/>
    <w:rsid w:val="0070764E"/>
    <w:rsid w:val="00765374"/>
    <w:rsid w:val="0077436A"/>
    <w:rsid w:val="007774E6"/>
    <w:rsid w:val="00780B66"/>
    <w:rsid w:val="0078164D"/>
    <w:rsid w:val="007C2C5F"/>
    <w:rsid w:val="007C6D3B"/>
    <w:rsid w:val="007E2C52"/>
    <w:rsid w:val="007F5403"/>
    <w:rsid w:val="00802502"/>
    <w:rsid w:val="00802B29"/>
    <w:rsid w:val="008115FC"/>
    <w:rsid w:val="00850969"/>
    <w:rsid w:val="00860AAD"/>
    <w:rsid w:val="00862279"/>
    <w:rsid w:val="00863DB8"/>
    <w:rsid w:val="00867D72"/>
    <w:rsid w:val="00874DB1"/>
    <w:rsid w:val="00876E5B"/>
    <w:rsid w:val="008826EC"/>
    <w:rsid w:val="008A608B"/>
    <w:rsid w:val="008B417A"/>
    <w:rsid w:val="008C2C02"/>
    <w:rsid w:val="008D5B23"/>
    <w:rsid w:val="008E507F"/>
    <w:rsid w:val="008F0C26"/>
    <w:rsid w:val="008F4016"/>
    <w:rsid w:val="00905C32"/>
    <w:rsid w:val="009B0AFF"/>
    <w:rsid w:val="009C58A0"/>
    <w:rsid w:val="009F74CE"/>
    <w:rsid w:val="00A1081F"/>
    <w:rsid w:val="00A12D1C"/>
    <w:rsid w:val="00A24410"/>
    <w:rsid w:val="00A471E4"/>
    <w:rsid w:val="00A5151A"/>
    <w:rsid w:val="00A756A7"/>
    <w:rsid w:val="00A831D6"/>
    <w:rsid w:val="00A93A6B"/>
    <w:rsid w:val="00A95908"/>
    <w:rsid w:val="00AB3A93"/>
    <w:rsid w:val="00AB5372"/>
    <w:rsid w:val="00AD5B39"/>
    <w:rsid w:val="00AE6620"/>
    <w:rsid w:val="00B1792F"/>
    <w:rsid w:val="00B428E6"/>
    <w:rsid w:val="00B430C5"/>
    <w:rsid w:val="00B5415E"/>
    <w:rsid w:val="00B55A2A"/>
    <w:rsid w:val="00B76958"/>
    <w:rsid w:val="00B976C8"/>
    <w:rsid w:val="00BB4884"/>
    <w:rsid w:val="00BC5096"/>
    <w:rsid w:val="00BF185A"/>
    <w:rsid w:val="00C03EB1"/>
    <w:rsid w:val="00C20DA6"/>
    <w:rsid w:val="00C2401B"/>
    <w:rsid w:val="00C365EF"/>
    <w:rsid w:val="00C56030"/>
    <w:rsid w:val="00C57138"/>
    <w:rsid w:val="00C6510E"/>
    <w:rsid w:val="00C91795"/>
    <w:rsid w:val="00CA10C7"/>
    <w:rsid w:val="00CA5160"/>
    <w:rsid w:val="00CB183C"/>
    <w:rsid w:val="00CF0776"/>
    <w:rsid w:val="00D1292C"/>
    <w:rsid w:val="00D3746D"/>
    <w:rsid w:val="00D4366B"/>
    <w:rsid w:val="00D66B13"/>
    <w:rsid w:val="00D671AB"/>
    <w:rsid w:val="00DB5107"/>
    <w:rsid w:val="00DB7F5B"/>
    <w:rsid w:val="00DC7588"/>
    <w:rsid w:val="00DD40FD"/>
    <w:rsid w:val="00DE4585"/>
    <w:rsid w:val="00DE7590"/>
    <w:rsid w:val="00E0096B"/>
    <w:rsid w:val="00E10472"/>
    <w:rsid w:val="00E14F95"/>
    <w:rsid w:val="00E16C47"/>
    <w:rsid w:val="00E515EB"/>
    <w:rsid w:val="00E55A9F"/>
    <w:rsid w:val="00E67F6E"/>
    <w:rsid w:val="00E94F4A"/>
    <w:rsid w:val="00EA307E"/>
    <w:rsid w:val="00EC4A1F"/>
    <w:rsid w:val="00EC615B"/>
    <w:rsid w:val="00EE19A7"/>
    <w:rsid w:val="00F053F4"/>
    <w:rsid w:val="00F51F38"/>
    <w:rsid w:val="00F623CF"/>
    <w:rsid w:val="00F652FC"/>
    <w:rsid w:val="00F66757"/>
    <w:rsid w:val="00F73105"/>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93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122</TotalTime>
  <Pages>1</Pages>
  <Words>194</Words>
  <Characters>1072</Characters>
  <Application>Microsoft Office Word</Application>
  <DocSecurity>0</DocSecurity>
  <Lines>8</Lines>
  <Paragraphs>2</Paragraphs>
  <ScaleCrop>false</ScaleCrop>
  <Company/>
  <LinksUpToDate>false</LinksUpToDate>
  <CharactersWithSpaces>1264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116</cp:revision>
  <dcterms:created xsi:type="dcterms:W3CDTF">2015-10-11T13:34:00Z</dcterms:created>
  <dcterms:modified xsi:type="dcterms:W3CDTF">2015-10-22T09:06:00Z</dcterms:modified>
</cp:coreProperties>
</file>