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FFB" w:rsidRPr="00122FFB" w:rsidRDefault="00862D5C" w:rsidP="00122FFB">
      <w:r w:rsidRPr="00CC2ACC">
        <w:t xml:space="preserve"> </w:t>
      </w:r>
      <w:r w:rsidR="00122FFB" w:rsidRPr="00122FFB">
        <w:t>On s'intéresse aux fonctions holomorphes définies sur la sphère de Riemann C[f1g. On étudie des dynamiques déterminées par ces fonctions sur la Sphère de Riemann. D'après un théorème fondamental en Analyse Complexe, ces fonctions sont exactement les Fractions Rationnelles.</w:t>
      </w:r>
    </w:p>
    <w:p w:rsidR="00B52E50" w:rsidRPr="00CC2ACC" w:rsidRDefault="00B52E50" w:rsidP="00CC2ACC"/>
    <w:sectPr w:rsidR="00B52E50" w:rsidRPr="00CC2ACC" w:rsidSect="00B52E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745B" w:rsidRDefault="00E1745B" w:rsidP="00190271">
      <w:pPr>
        <w:spacing w:after="0" w:line="240" w:lineRule="auto"/>
      </w:pPr>
      <w:r>
        <w:separator/>
      </w:r>
    </w:p>
  </w:endnote>
  <w:endnote w:type="continuationSeparator" w:id="1">
    <w:p w:rsidR="00E1745B" w:rsidRDefault="00E1745B" w:rsidP="0019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745B" w:rsidRDefault="00E1745B" w:rsidP="00190271">
      <w:pPr>
        <w:spacing w:after="0" w:line="240" w:lineRule="auto"/>
      </w:pPr>
      <w:r>
        <w:separator/>
      </w:r>
    </w:p>
  </w:footnote>
  <w:footnote w:type="continuationSeparator" w:id="1">
    <w:p w:rsidR="00E1745B" w:rsidRDefault="00E1745B" w:rsidP="00190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0271"/>
    <w:rsid w:val="00005267"/>
    <w:rsid w:val="00014860"/>
    <w:rsid w:val="00035B27"/>
    <w:rsid w:val="00036A62"/>
    <w:rsid w:val="00047DE9"/>
    <w:rsid w:val="00051397"/>
    <w:rsid w:val="000916C9"/>
    <w:rsid w:val="000943BC"/>
    <w:rsid w:val="000C38EE"/>
    <w:rsid w:val="000E130C"/>
    <w:rsid w:val="000F0EB4"/>
    <w:rsid w:val="001047D5"/>
    <w:rsid w:val="00122FFB"/>
    <w:rsid w:val="00155FED"/>
    <w:rsid w:val="001705BD"/>
    <w:rsid w:val="00190271"/>
    <w:rsid w:val="001A79E6"/>
    <w:rsid w:val="001F0143"/>
    <w:rsid w:val="00203F70"/>
    <w:rsid w:val="00217357"/>
    <w:rsid w:val="0022743E"/>
    <w:rsid w:val="002339BA"/>
    <w:rsid w:val="00236F96"/>
    <w:rsid w:val="00273874"/>
    <w:rsid w:val="002A0C54"/>
    <w:rsid w:val="002A4D67"/>
    <w:rsid w:val="002B1607"/>
    <w:rsid w:val="003009EB"/>
    <w:rsid w:val="0036057C"/>
    <w:rsid w:val="003B4265"/>
    <w:rsid w:val="003C7054"/>
    <w:rsid w:val="003F1283"/>
    <w:rsid w:val="00410B99"/>
    <w:rsid w:val="004142DA"/>
    <w:rsid w:val="004377D5"/>
    <w:rsid w:val="00442F02"/>
    <w:rsid w:val="00466339"/>
    <w:rsid w:val="004B765C"/>
    <w:rsid w:val="00500791"/>
    <w:rsid w:val="00504A62"/>
    <w:rsid w:val="00530D86"/>
    <w:rsid w:val="00553E5A"/>
    <w:rsid w:val="005B734D"/>
    <w:rsid w:val="005C0821"/>
    <w:rsid w:val="005C4D7F"/>
    <w:rsid w:val="005E53D4"/>
    <w:rsid w:val="00603566"/>
    <w:rsid w:val="0062143F"/>
    <w:rsid w:val="00627DE4"/>
    <w:rsid w:val="00697F21"/>
    <w:rsid w:val="006E7CDF"/>
    <w:rsid w:val="006F30B4"/>
    <w:rsid w:val="00732684"/>
    <w:rsid w:val="007974A9"/>
    <w:rsid w:val="00806182"/>
    <w:rsid w:val="00807F31"/>
    <w:rsid w:val="0084255B"/>
    <w:rsid w:val="00854483"/>
    <w:rsid w:val="00862D5C"/>
    <w:rsid w:val="00866ED0"/>
    <w:rsid w:val="00880A02"/>
    <w:rsid w:val="008839D6"/>
    <w:rsid w:val="008D5FB3"/>
    <w:rsid w:val="0092409F"/>
    <w:rsid w:val="0094689D"/>
    <w:rsid w:val="00953D88"/>
    <w:rsid w:val="00954199"/>
    <w:rsid w:val="00955C16"/>
    <w:rsid w:val="00981097"/>
    <w:rsid w:val="009818F7"/>
    <w:rsid w:val="009B21FD"/>
    <w:rsid w:val="009B235D"/>
    <w:rsid w:val="009C4CBA"/>
    <w:rsid w:val="009F5EAB"/>
    <w:rsid w:val="00A01D80"/>
    <w:rsid w:val="00A13215"/>
    <w:rsid w:val="00A70657"/>
    <w:rsid w:val="00A93743"/>
    <w:rsid w:val="00AC0111"/>
    <w:rsid w:val="00B52E50"/>
    <w:rsid w:val="00B768D4"/>
    <w:rsid w:val="00B97ED6"/>
    <w:rsid w:val="00BF0EB4"/>
    <w:rsid w:val="00C05106"/>
    <w:rsid w:val="00C07120"/>
    <w:rsid w:val="00C10956"/>
    <w:rsid w:val="00C57DE7"/>
    <w:rsid w:val="00C604E2"/>
    <w:rsid w:val="00CC2ACC"/>
    <w:rsid w:val="00CF7556"/>
    <w:rsid w:val="00D325D9"/>
    <w:rsid w:val="00D77AEB"/>
    <w:rsid w:val="00DA08FD"/>
    <w:rsid w:val="00DA1B6C"/>
    <w:rsid w:val="00DC6033"/>
    <w:rsid w:val="00E06D25"/>
    <w:rsid w:val="00E1745B"/>
    <w:rsid w:val="00E74EFF"/>
    <w:rsid w:val="00E9769E"/>
    <w:rsid w:val="00EA4F2E"/>
    <w:rsid w:val="00ED2520"/>
    <w:rsid w:val="00EE1971"/>
    <w:rsid w:val="00EF2488"/>
    <w:rsid w:val="00F125CD"/>
    <w:rsid w:val="00F42919"/>
    <w:rsid w:val="00F7178A"/>
    <w:rsid w:val="00F71A89"/>
    <w:rsid w:val="00F72C1F"/>
    <w:rsid w:val="00FC1C0E"/>
    <w:rsid w:val="00FC37D0"/>
    <w:rsid w:val="00FD5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90271"/>
  </w:style>
  <w:style w:type="paragraph" w:styleId="Pieddepage">
    <w:name w:val="footer"/>
    <w:basedOn w:val="Normal"/>
    <w:link w:val="Pieddepag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02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42</Words>
  <Characters>234</Characters>
  <Application>Microsoft Office Word</Application>
  <DocSecurity>0</DocSecurity>
  <Lines>1</Lines>
  <Paragraphs>1</Paragraphs>
  <ScaleCrop>false</ScaleCrop>
  <Company/>
  <LinksUpToDate>false</LinksUpToDate>
  <CharactersWithSpaces>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74</cp:revision>
  <dcterms:created xsi:type="dcterms:W3CDTF">2015-06-21T10:44:00Z</dcterms:created>
  <dcterms:modified xsi:type="dcterms:W3CDTF">2015-06-29T12:20:00Z</dcterms:modified>
</cp:coreProperties>
</file>